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217"/>
        <w:gridCol w:w="1290"/>
        <w:gridCol w:w="1436"/>
        <w:gridCol w:w="34"/>
        <w:gridCol w:w="1293"/>
        <w:gridCol w:w="1530"/>
        <w:gridCol w:w="1577"/>
      </w:tblGrid>
      <w:tr w:rsidR="00FE3BDC" w:rsidTr="00AF013A">
        <w:trPr>
          <w:trHeight w:val="73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36"/>
                <w:szCs w:val="36"/>
              </w:rPr>
              <w:t>附件：</w:t>
            </w:r>
          </w:p>
          <w:p w:rsidR="00FE3BDC" w:rsidRDefault="00AF013A" w:rsidP="00AF0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中国海洋大学疫情防控期间人员临时入校审批表</w:t>
            </w:r>
          </w:p>
        </w:tc>
      </w:tr>
      <w:tr w:rsidR="00FE3BDC" w:rsidTr="00AF013A">
        <w:trPr>
          <w:trHeight w:val="495"/>
        </w:trPr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校内审批单位公章：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填表日期：  年  月  日</w:t>
            </w:r>
          </w:p>
        </w:tc>
      </w:tr>
      <w:tr w:rsidR="00AF013A" w:rsidTr="00AF013A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013A" w:rsidRDefault="00AF0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</w:rPr>
              <w:t>申请入校人员信息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Default="00AF013A" w:rsidP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工号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（海大教工填写）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性别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13A" w:rsidRDefault="00AF013A" w:rsidP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3BDC" w:rsidTr="00AF013A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联系电话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3BDC" w:rsidTr="00AF013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现居住地址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3BDC" w:rsidTr="00AF013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工作单位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3BDC" w:rsidTr="00AF013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14天途径地点（地级市）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是否接种疫苗：是□ 否□ </w:t>
            </w:r>
          </w:p>
        </w:tc>
      </w:tr>
      <w:tr w:rsidR="00FE3BDC" w:rsidTr="00AF013A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申请入校校区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鱼山校区□        浮山校区□  </w:t>
            </w:r>
          </w:p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崂山校区主校区□  崂山校区南海苑□  崂山校区东海苑□ </w:t>
            </w:r>
          </w:p>
        </w:tc>
      </w:tr>
      <w:tr w:rsidR="00FE3BDC" w:rsidTr="00AF013A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到校交通工具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自驾□ 公共交通□  步行□  其他________</w:t>
            </w:r>
          </w:p>
        </w:tc>
      </w:tr>
      <w:tr w:rsidR="00FE3BDC" w:rsidTr="00AF013A">
        <w:trPr>
          <w:trHeight w:val="121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</w:rPr>
              <w:t>校内审批单位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入校事由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E3BDC" w:rsidTr="00AF013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授权入校</w:t>
            </w:r>
          </w:p>
          <w:p w:rsidR="00FE3BDC" w:rsidRPr="00AF013A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2"/>
              </w:rPr>
            </w:pPr>
            <w:r w:rsidRPr="00AF013A">
              <w:rPr>
                <w:rFonts w:ascii="宋体" w:eastAsia="宋体" w:hAnsi="宋体" w:cs="宋体" w:hint="eastAsia"/>
                <w:color w:val="000000"/>
                <w:kern w:val="0"/>
                <w:szCs w:val="22"/>
              </w:rPr>
              <w:t>起止日期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月  日起-----------   年 月  日 止</w:t>
            </w:r>
          </w:p>
        </w:tc>
      </w:tr>
      <w:tr w:rsidR="00FE3BDC" w:rsidTr="00AF013A">
        <w:trPr>
          <w:trHeight w:val="26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 w:rsidP="00AF013A">
            <w:pPr>
              <w:widowControl/>
              <w:ind w:firstLineChars="99" w:firstLine="23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防控排查及</w:t>
            </w:r>
          </w:p>
          <w:p w:rsidR="00FE3BDC" w:rsidRDefault="00AF013A">
            <w:pPr>
              <w:widowControl/>
              <w:ind w:firstLineChars="198" w:firstLine="47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承  诺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1.本单位已对本表申请入校人员完成疫情防控排查，确认该入校人员近14天</w:t>
            </w:r>
            <w:r w:rsidR="007327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内没有去过疫情中、高风险地区，没有与确诊人员有过密切接触，没有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发热、咳嗽、咽疼、乏力及其它症状；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2.本单位已告知申请入校人员海大疫情防控有关要求；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3.本表单申请入校人员进校后产生的疫情防控后果校内审批单位承担。</w:t>
            </w:r>
          </w:p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E3BDC" w:rsidRDefault="00AF013A">
            <w:pPr>
              <w:widowControl/>
              <w:ind w:firstLineChars="900" w:firstLine="19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校内审批单位授权负责人签字：                </w:t>
            </w:r>
          </w:p>
        </w:tc>
      </w:tr>
      <w:tr w:rsidR="00FE3BDC" w:rsidTr="00AF013A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DC" w:rsidRDefault="00FE3BD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授权负责人联系电话：　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审批日期：  　年     月      日</w:t>
            </w:r>
          </w:p>
        </w:tc>
      </w:tr>
      <w:tr w:rsidR="00FE3BDC" w:rsidTr="00AF013A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</w:rPr>
              <w:t>备</w:t>
            </w:r>
          </w:p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</w:rPr>
              <w:t>注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DC" w:rsidRDefault="00AF0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1.校内审批单位要认真填写表内信息，因弄虚作假造成的一切后果由校内审批单位承担；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2.表单只限申请入校本人使用，入校时请自觉出示表单和身份证件以备核验；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3.有效期原则上最长不超过7</w:t>
            </w:r>
            <w:r w:rsidR="007327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天。有效期内，审核部门应按照学校疫情防控要求对本表入校人员的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健康码、行程轨迹、健康状况等信息进行核查。如发现申请人不符合入校要求，校内审批单位应立即收回本表单；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4.本表单仅对校外人员能否出入校园进行审批，表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单人员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所驾驶车辆按照学校门禁管理办法缴费管理。</w:t>
            </w:r>
          </w:p>
        </w:tc>
      </w:tr>
    </w:tbl>
    <w:p w:rsidR="00FE3BDC" w:rsidRDefault="00FE3BDC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FE3BDC" w:rsidSect="00AF013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0"/>
    <w:rsid w:val="0020326D"/>
    <w:rsid w:val="00412D6D"/>
    <w:rsid w:val="007327EB"/>
    <w:rsid w:val="00893E8A"/>
    <w:rsid w:val="008F213E"/>
    <w:rsid w:val="00A32D5C"/>
    <w:rsid w:val="00AF013A"/>
    <w:rsid w:val="00C95340"/>
    <w:rsid w:val="00CA281D"/>
    <w:rsid w:val="00D34AF3"/>
    <w:rsid w:val="00D63A0B"/>
    <w:rsid w:val="00FE3BDC"/>
    <w:rsid w:val="0408361D"/>
    <w:rsid w:val="11B21B83"/>
    <w:rsid w:val="238F54FC"/>
    <w:rsid w:val="2E8B5293"/>
    <w:rsid w:val="35981C73"/>
    <w:rsid w:val="3B2E5981"/>
    <w:rsid w:val="51FD5DE5"/>
    <w:rsid w:val="530C2C9A"/>
    <w:rsid w:val="58423665"/>
    <w:rsid w:val="5B874ED1"/>
    <w:rsid w:val="64CA34E1"/>
    <w:rsid w:val="66984087"/>
    <w:rsid w:val="6DE9153B"/>
    <w:rsid w:val="7F7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P R 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2021-08-08T06:54:00Z</dcterms:created>
  <dcterms:modified xsi:type="dcterms:W3CDTF">2021-08-08T07:19:00Z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FD24912038DC45A88DECF19291B17BF0</vt:lpwstr>
  </property>
</Properties>
</file>